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579755CC" w:rsidR="007B5828" w:rsidRPr="003B582C" w:rsidRDefault="00EB6DBD"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25A75B88" w:rsidR="007B5828" w:rsidRPr="003B582C" w:rsidRDefault="007B5828" w:rsidP="00A60C70">
            <w:pPr>
              <w:ind w:firstLine="567"/>
              <w:rPr>
                <w:b/>
                <w:lang w:val="uk-UA"/>
              </w:rPr>
            </w:pPr>
            <w:r w:rsidRPr="003B582C">
              <w:rPr>
                <w:b/>
                <w:lang w:val="uk-UA"/>
              </w:rPr>
              <w:t xml:space="preserve">            № </w:t>
            </w:r>
            <w:r w:rsidR="00EB6DBD">
              <w:rPr>
                <w:b/>
                <w:lang w:val="uk-UA"/>
              </w:rPr>
              <w:t>454</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Default="007B5828" w:rsidP="007B5828">
      <w:pPr>
        <w:rPr>
          <w:szCs w:val="28"/>
          <w:lang w:val="uk-UA"/>
        </w:rPr>
      </w:pPr>
    </w:p>
    <w:p w14:paraId="14E352F5" w14:textId="77777777" w:rsidR="00061204" w:rsidRPr="003B582C" w:rsidRDefault="00061204" w:rsidP="007B5828">
      <w:pPr>
        <w:rPr>
          <w:szCs w:val="28"/>
          <w:lang w:val="uk-UA"/>
        </w:rPr>
      </w:pPr>
    </w:p>
    <w:p w14:paraId="1EC72954" w14:textId="408969E5" w:rsidR="00ED5C56" w:rsidRDefault="009A22BB" w:rsidP="007B5828">
      <w:pPr>
        <w:rPr>
          <w:b/>
          <w:bCs/>
          <w:szCs w:val="28"/>
          <w:lang w:val="uk-UA"/>
        </w:rPr>
      </w:pPr>
      <w:r w:rsidRPr="003B582C">
        <w:rPr>
          <w:b/>
          <w:bCs/>
          <w:szCs w:val="28"/>
          <w:lang w:val="uk-UA"/>
        </w:rPr>
        <w:t xml:space="preserve">Про відмову </w:t>
      </w:r>
      <w:r w:rsidR="00BD52D5">
        <w:rPr>
          <w:b/>
          <w:bCs/>
          <w:szCs w:val="28"/>
          <w:lang w:val="uk-UA"/>
        </w:rPr>
        <w:t>Горлач</w:t>
      </w:r>
      <w:r w:rsidR="001B3686">
        <w:rPr>
          <w:b/>
          <w:bCs/>
          <w:szCs w:val="28"/>
          <w:lang w:val="uk-UA"/>
        </w:rPr>
        <w:t>у</w:t>
      </w:r>
      <w:r w:rsidR="00BD52D5">
        <w:rPr>
          <w:b/>
          <w:bCs/>
          <w:szCs w:val="28"/>
          <w:lang w:val="uk-UA"/>
        </w:rPr>
        <w:t xml:space="preserve"> К.І.</w:t>
      </w:r>
      <w:r w:rsidR="008E3ABA">
        <w:rPr>
          <w:b/>
          <w:bCs/>
          <w:szCs w:val="28"/>
          <w:lang w:val="uk-UA"/>
        </w:rPr>
        <w:t xml:space="preserve">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5CB2DE6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BD52D5">
        <w:rPr>
          <w:szCs w:val="28"/>
          <w:lang w:val="uk-UA"/>
        </w:rPr>
        <w:br/>
        <w:t>Горлач</w:t>
      </w:r>
      <w:r w:rsidR="0055277B">
        <w:rPr>
          <w:szCs w:val="28"/>
          <w:lang w:val="uk-UA"/>
        </w:rPr>
        <w:t>а</w:t>
      </w:r>
      <w:r w:rsidR="00BD52D5">
        <w:rPr>
          <w:szCs w:val="28"/>
          <w:lang w:val="uk-UA"/>
        </w:rPr>
        <w:t xml:space="preserve"> К.І.</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0DB75FF"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BD52D5">
        <w:rPr>
          <w:bCs/>
          <w:color w:val="000000" w:themeColor="text1"/>
          <w:szCs w:val="28"/>
          <w:lang w:val="uk-UA"/>
        </w:rPr>
        <w:t>Горлач</w:t>
      </w:r>
      <w:r w:rsidR="001B3686">
        <w:rPr>
          <w:bCs/>
          <w:color w:val="000000" w:themeColor="text1"/>
          <w:szCs w:val="28"/>
          <w:lang w:val="uk-UA"/>
        </w:rPr>
        <w:t>ем</w:t>
      </w:r>
      <w:r w:rsidR="00BD52D5">
        <w:rPr>
          <w:bCs/>
          <w:color w:val="000000" w:themeColor="text1"/>
          <w:szCs w:val="28"/>
          <w:lang w:val="uk-UA"/>
        </w:rPr>
        <w:t xml:space="preserve"> Кирилом Ігоровичем</w:t>
      </w:r>
      <w:r w:rsidRPr="009A22BB">
        <w:rPr>
          <w:bCs/>
          <w:color w:val="000000" w:themeColor="text1"/>
          <w:szCs w:val="28"/>
          <w:lang w:val="uk-UA"/>
        </w:rPr>
        <w:t xml:space="preserve"> засобами </w:t>
      </w:r>
      <w:r w:rsidR="00BD52D5">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BD52D5">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74D067D8"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BD52D5">
        <w:rPr>
          <w:bCs/>
          <w:color w:val="000000" w:themeColor="text1"/>
          <w:szCs w:val="28"/>
          <w:lang w:val="uk-UA"/>
        </w:rPr>
        <w:t>ами</w:t>
      </w:r>
      <w:r w:rsidRPr="00F0435A">
        <w:rPr>
          <w:bCs/>
          <w:color w:val="000000" w:themeColor="text1"/>
          <w:szCs w:val="28"/>
          <w:lang w:val="uk-UA"/>
        </w:rPr>
        <w:t xml:space="preserve"> </w:t>
      </w:r>
      <w:r w:rsidR="00BD52D5">
        <w:rPr>
          <w:bCs/>
          <w:color w:val="000000" w:themeColor="text1"/>
          <w:szCs w:val="28"/>
          <w:lang w:val="uk-UA"/>
        </w:rPr>
        <w:t xml:space="preserve">5 та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w:t>
      </w:r>
      <w:r w:rsidR="00BD52D5" w:rsidRPr="00FF1A27">
        <w:rPr>
          <w:bCs/>
          <w:color w:val="000000" w:themeColor="text1"/>
          <w:szCs w:val="28"/>
          <w:lang w:val="uk-UA"/>
        </w:rPr>
        <w:t>визначено, що обов’язковими документами, які подаються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BD52D5">
        <w:rPr>
          <w:bCs/>
          <w:color w:val="000000" w:themeColor="text1"/>
          <w:szCs w:val="28"/>
          <w:lang w:val="uk-UA"/>
        </w:rPr>
        <w:t xml:space="preserve"> та </w:t>
      </w:r>
      <w:r w:rsidR="00F0435A" w:rsidRPr="00F0435A">
        <w:rPr>
          <w:bCs/>
          <w:color w:val="000000" w:themeColor="text1"/>
          <w:szCs w:val="28"/>
          <w:lang w:val="uk-UA"/>
        </w:rPr>
        <w:t>письмов</w:t>
      </w:r>
      <w:r w:rsidR="00BD52D5">
        <w:rPr>
          <w:bCs/>
          <w:color w:val="000000" w:themeColor="text1"/>
          <w:szCs w:val="28"/>
          <w:lang w:val="uk-UA"/>
        </w:rPr>
        <w:t>а</w:t>
      </w:r>
      <w:r w:rsidR="00F0435A" w:rsidRPr="00F0435A">
        <w:rPr>
          <w:bCs/>
          <w:color w:val="000000" w:themeColor="text1"/>
          <w:szCs w:val="28"/>
          <w:lang w:val="uk-UA"/>
        </w:rPr>
        <w:t xml:space="preserve"> згод</w:t>
      </w:r>
      <w:r w:rsidR="00BD52D5">
        <w:rPr>
          <w:bCs/>
          <w:color w:val="000000" w:themeColor="text1"/>
          <w:szCs w:val="28"/>
          <w:lang w:val="uk-UA"/>
        </w:rPr>
        <w:t>а</w:t>
      </w:r>
      <w:r w:rsidR="00F0435A" w:rsidRPr="00F0435A">
        <w:rPr>
          <w:bCs/>
          <w:color w:val="000000" w:themeColor="text1"/>
          <w:szCs w:val="28"/>
          <w:lang w:val="uk-UA"/>
        </w:rPr>
        <w:t xml:space="preserve"> на збирання, зберігання та </w:t>
      </w:r>
      <w:r w:rsidR="00F0435A" w:rsidRPr="00F0435A">
        <w:rPr>
          <w:bCs/>
          <w:color w:val="000000" w:themeColor="text1"/>
          <w:szCs w:val="28"/>
          <w:lang w:val="uk-UA"/>
        </w:rPr>
        <w:lastRenderedPageBreak/>
        <w:t>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7D8D1467"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BD52D5">
        <w:rPr>
          <w:szCs w:val="28"/>
          <w:lang w:val="uk-UA"/>
        </w:rPr>
        <w:t>Горлач К.І.</w:t>
      </w:r>
      <w:r w:rsidR="002C018F">
        <w:rPr>
          <w:szCs w:val="28"/>
          <w:lang w:val="uk-UA"/>
        </w:rPr>
        <w:t xml:space="preserve"> </w:t>
      </w:r>
      <w:r w:rsidRPr="00F0435A">
        <w:rPr>
          <w:bCs/>
          <w:color w:val="000000" w:themeColor="text1"/>
          <w:szCs w:val="28"/>
          <w:lang w:val="uk-UA"/>
        </w:rPr>
        <w:t>ознайомлен</w:t>
      </w:r>
      <w:r w:rsidR="00BD52D5">
        <w:rPr>
          <w:bCs/>
          <w:color w:val="000000" w:themeColor="text1"/>
          <w:szCs w:val="28"/>
          <w:lang w:val="uk-UA"/>
        </w:rPr>
        <w:t>ий</w:t>
      </w:r>
      <w:r w:rsidRPr="00F0435A">
        <w:rPr>
          <w:bCs/>
          <w:color w:val="000000" w:themeColor="text1"/>
          <w:szCs w:val="28"/>
          <w:lang w:val="uk-UA"/>
        </w:rPr>
        <w:t>, про що свідчить підписана н</w:t>
      </w:r>
      <w:r w:rsidR="00BD52D5">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50CDE358" w:rsidR="009A22BB" w:rsidRDefault="009A22BB" w:rsidP="00AD00D4">
      <w:pPr>
        <w:ind w:firstLine="709"/>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BD52D5">
        <w:rPr>
          <w:szCs w:val="28"/>
          <w:lang w:val="uk-UA"/>
        </w:rPr>
        <w:t>Горлач</w:t>
      </w:r>
      <w:r w:rsidR="001B3686">
        <w:rPr>
          <w:szCs w:val="28"/>
          <w:lang w:val="uk-UA"/>
        </w:rPr>
        <w:t>ем</w:t>
      </w:r>
      <w:r w:rsidR="00BD52D5">
        <w:rPr>
          <w:szCs w:val="28"/>
          <w:lang w:val="uk-UA"/>
        </w:rPr>
        <w:t xml:space="preserve"> К.І.</w:t>
      </w:r>
      <w:r w:rsidR="008E3ABA">
        <w:rPr>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w:t>
      </w:r>
      <w:r w:rsidR="00BD52D5" w:rsidRPr="00BD428C">
        <w:rPr>
          <w:szCs w:val="28"/>
          <w:lang w:val="uk-UA"/>
        </w:rPr>
        <w:t>ним в порушення вимог пункт</w:t>
      </w:r>
      <w:r w:rsidR="00AD00D4">
        <w:rPr>
          <w:szCs w:val="28"/>
          <w:lang w:val="uk-UA"/>
        </w:rPr>
        <w:t>ів</w:t>
      </w:r>
      <w:r w:rsidR="00BD52D5" w:rsidRPr="00BD428C">
        <w:rPr>
          <w:szCs w:val="28"/>
          <w:lang w:val="uk-UA"/>
        </w:rPr>
        <w:t xml:space="preserve"> 5</w:t>
      </w:r>
      <w:r w:rsidR="00AD00D4">
        <w:rPr>
          <w:szCs w:val="28"/>
          <w:lang w:val="uk-UA"/>
        </w:rPr>
        <w:t>, 9</w:t>
      </w:r>
      <w:r w:rsidR="00BD52D5" w:rsidRPr="00BD428C">
        <w:rPr>
          <w:szCs w:val="28"/>
          <w:lang w:val="uk-UA"/>
        </w:rPr>
        <w:t xml:space="preserve"> частини першої статті 30 Закону України «Про прокуратуру» не подано копії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AD00D4">
        <w:rPr>
          <w:szCs w:val="28"/>
          <w:lang w:val="uk-UA"/>
        </w:rPr>
        <w:t xml:space="preserve">, </w:t>
      </w:r>
      <w:r w:rsidR="008E3ABA" w:rsidRPr="00F0435A">
        <w:rPr>
          <w:bCs/>
          <w:color w:val="000000" w:themeColor="text1"/>
          <w:szCs w:val="28"/>
          <w:lang w:val="uk-UA"/>
        </w:rPr>
        <w:t>письмов</w:t>
      </w:r>
      <w:r w:rsidR="00AD00D4">
        <w:rPr>
          <w:bCs/>
          <w:color w:val="000000" w:themeColor="text1"/>
          <w:szCs w:val="28"/>
          <w:lang w:val="uk-UA"/>
        </w:rPr>
        <w:t>ої</w:t>
      </w:r>
      <w:r w:rsidR="008E3ABA" w:rsidRPr="00F0435A">
        <w:rPr>
          <w:bCs/>
          <w:color w:val="000000" w:themeColor="text1"/>
          <w:szCs w:val="28"/>
          <w:lang w:val="uk-UA"/>
        </w:rPr>
        <w:t xml:space="preserve"> згод</w:t>
      </w:r>
      <w:r w:rsidR="00AD00D4">
        <w:rPr>
          <w:bCs/>
          <w:color w:val="000000" w:themeColor="text1"/>
          <w:szCs w:val="28"/>
          <w:lang w:val="uk-UA"/>
        </w:rPr>
        <w:t>и</w:t>
      </w:r>
      <w:r w:rsidR="008E3ABA" w:rsidRPr="00F0435A">
        <w:rPr>
          <w:bCs/>
          <w:color w:val="000000" w:themeColor="text1"/>
          <w:szCs w:val="28"/>
          <w:lang w:val="uk-UA"/>
        </w:rPr>
        <w:t xml:space="preserve"> на збирання, зберігання та використання інформації про н</w:t>
      </w:r>
      <w:r w:rsidR="00BD52D5">
        <w:rPr>
          <w:bCs/>
          <w:color w:val="000000" w:themeColor="text1"/>
          <w:szCs w:val="28"/>
          <w:lang w:val="uk-UA"/>
        </w:rPr>
        <w:t>ього</w:t>
      </w:r>
      <w:r w:rsidR="008E3ABA" w:rsidRPr="00F0435A">
        <w:rPr>
          <w:bCs/>
          <w:color w:val="000000" w:themeColor="text1"/>
          <w:szCs w:val="28"/>
          <w:lang w:val="uk-UA"/>
        </w:rPr>
        <w:t xml:space="preserve"> з метою оцінки готовності особи до роботи на посаді прокурора та проведення щодо н</w:t>
      </w:r>
      <w:r w:rsidR="00BD52D5">
        <w:rPr>
          <w:bCs/>
          <w:color w:val="000000" w:themeColor="text1"/>
          <w:szCs w:val="28"/>
          <w:lang w:val="uk-UA"/>
        </w:rPr>
        <w:t>ього</w:t>
      </w:r>
      <w:r w:rsidR="008E3AB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17B181B5"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BD52D5">
        <w:rPr>
          <w:szCs w:val="28"/>
          <w:lang w:val="uk-UA"/>
        </w:rPr>
        <w:t>Горлачем К.І.</w:t>
      </w:r>
      <w:r w:rsidR="008E3ABA">
        <w:rPr>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64D2932E" w14:textId="2B44C314" w:rsidR="00AD00D4"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F9389D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BD52D5">
        <w:rPr>
          <w:szCs w:val="28"/>
          <w:lang w:val="uk-UA"/>
        </w:rPr>
        <w:t>Горлачу Кирилу Ігоровичу</w:t>
      </w:r>
      <w:r w:rsidR="008E3ABA">
        <w:rPr>
          <w:szCs w:val="28"/>
          <w:lang w:val="uk-UA"/>
        </w:rPr>
        <w:t xml:space="preserve"> </w:t>
      </w:r>
      <w:r w:rsidR="009A22BB" w:rsidRPr="009A22BB">
        <w:rPr>
          <w:bCs/>
          <w:color w:val="000000" w:themeColor="text1"/>
          <w:spacing w:val="-2"/>
          <w:szCs w:val="28"/>
          <w:lang w:val="uk-UA"/>
        </w:rPr>
        <w:t>відмовити.</w:t>
      </w:r>
    </w:p>
    <w:p w14:paraId="397A5E07" w14:textId="1CD8E5EF" w:rsidR="0072364A"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BD52D5">
        <w:rPr>
          <w:szCs w:val="28"/>
          <w:lang w:val="uk-UA"/>
        </w:rPr>
        <w:t>Горлач</w:t>
      </w:r>
      <w:r w:rsidR="001B3686">
        <w:rPr>
          <w:szCs w:val="28"/>
          <w:lang w:val="uk-UA"/>
        </w:rPr>
        <w:t>у</w:t>
      </w:r>
      <w:r w:rsidR="00BD52D5">
        <w:rPr>
          <w:szCs w:val="28"/>
          <w:lang w:val="uk-UA"/>
        </w:rPr>
        <w:t xml:space="preserve"> К.І.</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C793EE3" w14:textId="77777777" w:rsidR="007B5828"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p w14:paraId="50B74E3F" w14:textId="77777777" w:rsidR="008E3ABA" w:rsidRDefault="008E3ABA" w:rsidP="00B56081">
            <w:pPr>
              <w:widowControl w:val="0"/>
              <w:ind w:left="-108" w:firstLine="108"/>
              <w:contextualSpacing/>
              <w:rPr>
                <w:rFonts w:eastAsia="Calibri"/>
                <w:b/>
                <w:szCs w:val="28"/>
                <w:lang w:val="uk-UA"/>
              </w:rPr>
            </w:pPr>
          </w:p>
          <w:p w14:paraId="57C09E57" w14:textId="06A66AE2" w:rsidR="008E3ABA" w:rsidRPr="003B582C" w:rsidRDefault="008E3ABA" w:rsidP="00B56081">
            <w:pPr>
              <w:widowControl w:val="0"/>
              <w:ind w:left="-108" w:firstLine="108"/>
              <w:contextualSpacing/>
              <w:rPr>
                <w:rFonts w:eastAsia="Calibri"/>
                <w:b/>
                <w:szCs w:val="28"/>
                <w:lang w:val="uk-UA"/>
              </w:rPr>
            </w:pP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061204">
      <w:headerReference w:type="default" r:id="rId9"/>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44DFD" w14:textId="77777777" w:rsidR="005D37A6" w:rsidRDefault="005D37A6">
      <w:r>
        <w:separator/>
      </w:r>
    </w:p>
  </w:endnote>
  <w:endnote w:type="continuationSeparator" w:id="0">
    <w:p w14:paraId="2FA7BE3C" w14:textId="77777777" w:rsidR="005D37A6" w:rsidRDefault="005D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0F157" w14:textId="77777777" w:rsidR="005D37A6" w:rsidRDefault="005D37A6">
      <w:r>
        <w:separator/>
      </w:r>
    </w:p>
  </w:footnote>
  <w:footnote w:type="continuationSeparator" w:id="0">
    <w:p w14:paraId="65BE4B63" w14:textId="77777777" w:rsidR="005D37A6" w:rsidRDefault="005D3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1204"/>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44FED"/>
    <w:rsid w:val="00151493"/>
    <w:rsid w:val="00151FFA"/>
    <w:rsid w:val="00165B41"/>
    <w:rsid w:val="00170F42"/>
    <w:rsid w:val="00171937"/>
    <w:rsid w:val="00187C7E"/>
    <w:rsid w:val="001940AA"/>
    <w:rsid w:val="001B3686"/>
    <w:rsid w:val="001B638A"/>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53C1"/>
    <w:rsid w:val="004F7106"/>
    <w:rsid w:val="00521559"/>
    <w:rsid w:val="00523F81"/>
    <w:rsid w:val="0053278F"/>
    <w:rsid w:val="00533EFA"/>
    <w:rsid w:val="005358D2"/>
    <w:rsid w:val="00540835"/>
    <w:rsid w:val="00545994"/>
    <w:rsid w:val="005466D0"/>
    <w:rsid w:val="0055277B"/>
    <w:rsid w:val="00564035"/>
    <w:rsid w:val="00566EEF"/>
    <w:rsid w:val="005823E7"/>
    <w:rsid w:val="00587F2D"/>
    <w:rsid w:val="00591B81"/>
    <w:rsid w:val="00595295"/>
    <w:rsid w:val="005A4F91"/>
    <w:rsid w:val="005B3C53"/>
    <w:rsid w:val="005B3C61"/>
    <w:rsid w:val="005C2CFA"/>
    <w:rsid w:val="005D37A6"/>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4576"/>
    <w:rsid w:val="00775992"/>
    <w:rsid w:val="00781A42"/>
    <w:rsid w:val="00785679"/>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3ABA"/>
    <w:rsid w:val="008E4B53"/>
    <w:rsid w:val="008E6B0C"/>
    <w:rsid w:val="008F4DBE"/>
    <w:rsid w:val="00907CF8"/>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143C7"/>
    <w:rsid w:val="00A32CF3"/>
    <w:rsid w:val="00A4141F"/>
    <w:rsid w:val="00A44EC4"/>
    <w:rsid w:val="00A50A50"/>
    <w:rsid w:val="00A52148"/>
    <w:rsid w:val="00A60C70"/>
    <w:rsid w:val="00A7009B"/>
    <w:rsid w:val="00A73F06"/>
    <w:rsid w:val="00A8455B"/>
    <w:rsid w:val="00A946D1"/>
    <w:rsid w:val="00AB297E"/>
    <w:rsid w:val="00AD00D4"/>
    <w:rsid w:val="00AE1909"/>
    <w:rsid w:val="00B01163"/>
    <w:rsid w:val="00B05064"/>
    <w:rsid w:val="00B246FB"/>
    <w:rsid w:val="00B361C5"/>
    <w:rsid w:val="00B36E11"/>
    <w:rsid w:val="00B42C38"/>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BD52D5"/>
    <w:rsid w:val="00C16665"/>
    <w:rsid w:val="00C176E6"/>
    <w:rsid w:val="00C301C5"/>
    <w:rsid w:val="00C34EE6"/>
    <w:rsid w:val="00C7158A"/>
    <w:rsid w:val="00C81A33"/>
    <w:rsid w:val="00C94DD8"/>
    <w:rsid w:val="00CA2395"/>
    <w:rsid w:val="00CA4970"/>
    <w:rsid w:val="00CB0247"/>
    <w:rsid w:val="00CB0692"/>
    <w:rsid w:val="00CB5619"/>
    <w:rsid w:val="00CC58F5"/>
    <w:rsid w:val="00CC5C02"/>
    <w:rsid w:val="00CD256E"/>
    <w:rsid w:val="00CF33C7"/>
    <w:rsid w:val="00D16EE4"/>
    <w:rsid w:val="00D213C4"/>
    <w:rsid w:val="00D22D7B"/>
    <w:rsid w:val="00D52BD5"/>
    <w:rsid w:val="00D549A5"/>
    <w:rsid w:val="00D5583B"/>
    <w:rsid w:val="00D76BC5"/>
    <w:rsid w:val="00D85B47"/>
    <w:rsid w:val="00D97048"/>
    <w:rsid w:val="00DA63ED"/>
    <w:rsid w:val="00DB0B5A"/>
    <w:rsid w:val="00DB1F6A"/>
    <w:rsid w:val="00DC6DE7"/>
    <w:rsid w:val="00DD212E"/>
    <w:rsid w:val="00DE179F"/>
    <w:rsid w:val="00E056B2"/>
    <w:rsid w:val="00E106CA"/>
    <w:rsid w:val="00E12FF9"/>
    <w:rsid w:val="00E163C5"/>
    <w:rsid w:val="00E32F68"/>
    <w:rsid w:val="00E3618D"/>
    <w:rsid w:val="00E466CF"/>
    <w:rsid w:val="00E517CF"/>
    <w:rsid w:val="00E57616"/>
    <w:rsid w:val="00E6261A"/>
    <w:rsid w:val="00E665B7"/>
    <w:rsid w:val="00E8091C"/>
    <w:rsid w:val="00E9301B"/>
    <w:rsid w:val="00E944A5"/>
    <w:rsid w:val="00EA44F0"/>
    <w:rsid w:val="00EA70FD"/>
    <w:rsid w:val="00EB0E32"/>
    <w:rsid w:val="00EB6DBD"/>
    <w:rsid w:val="00ED5610"/>
    <w:rsid w:val="00ED5C56"/>
    <w:rsid w:val="00ED655E"/>
    <w:rsid w:val="00EE24DD"/>
    <w:rsid w:val="00F0435A"/>
    <w:rsid w:val="00F16256"/>
    <w:rsid w:val="00F20C99"/>
    <w:rsid w:val="00F23A3B"/>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Pages>
  <Words>3196</Words>
  <Characters>1823</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134</cp:revision>
  <cp:lastPrinted>2025-08-04T11:47:00Z</cp:lastPrinted>
  <dcterms:created xsi:type="dcterms:W3CDTF">2023-04-10T11:18:00Z</dcterms:created>
  <dcterms:modified xsi:type="dcterms:W3CDTF">2025-08-13T15:30:00Z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